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7" w:rsidRDefault="00930807" w:rsidP="008C5B3C">
      <w:pPr>
        <w:jc w:val="center"/>
        <w:rPr>
          <w:rFonts w:ascii="Times New Roman" w:hAnsi="Times New Roman"/>
          <w:b/>
          <w:sz w:val="28"/>
          <w:szCs w:val="28"/>
        </w:rPr>
      </w:pPr>
      <w:r w:rsidRPr="008C5B3C">
        <w:rPr>
          <w:rFonts w:ascii="Times New Roman" w:hAnsi="Times New Roman"/>
          <w:b/>
          <w:sz w:val="28"/>
          <w:szCs w:val="28"/>
        </w:rPr>
        <w:t>ПОКАЗАТЕЛИ ДЕЯТЕЛЬНОСТИ ОБЩЕОБРАЗОВАТЕЛЬНОЙ ОРГАНИЗАЦИИ, ПОДЛЕЖАЮЩЕЙ САМООБСЛЕДОВАНИЮ</w:t>
      </w:r>
    </w:p>
    <w:p w:rsidR="00930807" w:rsidRPr="008C5B3C" w:rsidRDefault="00930807" w:rsidP="008C5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(2016-2017 учебный год)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7"/>
        <w:gridCol w:w="6924"/>
        <w:gridCol w:w="2126"/>
      </w:tblGrid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129 </w:t>
            </w:r>
            <w:r w:rsidRPr="009F68D1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./21,2</w:t>
            </w:r>
            <w:r w:rsidRPr="009F68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(11 - 1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>325</w:t>
            </w:r>
            <w:r w:rsidRPr="00C77498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./53,5</w:t>
            </w:r>
            <w:r w:rsidRPr="00C774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C77498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./20,7</w:t>
            </w:r>
            <w:r w:rsidRPr="00C774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Обучающихся от 17 лет и старше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77498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./4,6</w:t>
            </w:r>
            <w:r w:rsidRPr="00C774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126" w:type="dxa"/>
          </w:tcPr>
          <w:p w:rsidR="00930807" w:rsidRPr="004B1AF6" w:rsidRDefault="00930807">
            <w:r w:rsidRPr="004B1AF6">
              <w:rPr>
                <w:rFonts w:ascii="Times New Roman" w:hAnsi="Times New Roman"/>
                <w:sz w:val="28"/>
                <w:szCs w:val="28"/>
              </w:rPr>
              <w:t>13 чел./2,1%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2126" w:type="dxa"/>
          </w:tcPr>
          <w:p w:rsidR="00930807" w:rsidRPr="004B1AF6" w:rsidRDefault="00930807"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1AF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./0</w:t>
            </w:r>
            <w:r w:rsidRPr="004B1A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126" w:type="dxa"/>
          </w:tcPr>
          <w:p w:rsidR="00930807" w:rsidRPr="004B1AF6" w:rsidRDefault="00930807">
            <w:r w:rsidRPr="004B1AF6">
              <w:rPr>
                <w:rFonts w:ascii="Times New Roman" w:hAnsi="Times New Roman"/>
                <w:sz w:val="28"/>
                <w:szCs w:val="28"/>
              </w:rPr>
              <w:t>85 чел./14,0%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924" w:type="dxa"/>
          </w:tcPr>
          <w:p w:rsidR="00930807" w:rsidRPr="00BE46D4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щихся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дзюдо</w:t>
            </w:r>
            <w:proofErr w:type="gramEnd"/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тхэквондо</w:t>
            </w:r>
            <w:proofErr w:type="spellEnd"/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легкой атлетике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149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баскетболу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B0D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B0D">
              <w:rPr>
                <w:rFonts w:ascii="Times New Roman" w:hAnsi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волейболу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6D4">
              <w:rPr>
                <w:rFonts w:ascii="Times New Roman" w:hAnsi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6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шахматам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924" w:type="dxa"/>
          </w:tcPr>
          <w:p w:rsidR="00930807" w:rsidRPr="00F902F8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получивших положительную оценку по результатам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промежуточной аттестации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485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79,8%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оставленных на повторный год обучения по результатам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промежуточной аттестации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Pr="009F68D1"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>
              <w:rPr>
                <w:rFonts w:ascii="Times New Roman" w:hAnsi="Times New Roman"/>
                <w:sz w:val="28"/>
                <w:szCs w:val="28"/>
              </w:rPr>
              <w:t>4,8</w:t>
            </w:r>
            <w:r w:rsidRPr="009F68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прошедших контрольные испытания для зачисления в группы на тренировочный этап обучения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 начальной подготовки 3 года обучения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Pr="009F68D1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66,7</w:t>
            </w:r>
            <w:r w:rsidRPr="009F68D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получивших неудовлетворительные результаты на итоговой аттестации по </w:t>
            </w:r>
            <w:r>
              <w:rPr>
                <w:rFonts w:ascii="Times New Roman" w:hAnsi="Times New Roman"/>
                <w:sz w:val="28"/>
                <w:szCs w:val="28"/>
              </w:rPr>
              <w:t>видам спорта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, в общей численности выпускников 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0 чел./0 %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5566CB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6CB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566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выполнивших нормативы массовых разрядов по видам спорта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в общей </w:t>
            </w:r>
            <w:proofErr w:type="gramStart"/>
            <w:r w:rsidRPr="004C61A7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исключением НП 1)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 xml:space="preserve">258 </w:t>
            </w:r>
            <w:r w:rsidRPr="003B3C21">
              <w:rPr>
                <w:rFonts w:ascii="Times New Roman" w:hAnsi="Times New Roman"/>
                <w:sz w:val="28"/>
                <w:szCs w:val="28"/>
              </w:rPr>
              <w:t>чел./</w:t>
            </w:r>
            <w:r w:rsidRPr="00CB01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2137F">
              <w:rPr>
                <w:rFonts w:ascii="Times New Roman" w:hAnsi="Times New Roman"/>
                <w:sz w:val="28"/>
                <w:szCs w:val="28"/>
              </w:rPr>
              <w:t>47,5%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5566CB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6CB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566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выполнивших нормативы КМС, I разряда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видам спорта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учебно-тренировочных групп</w:t>
            </w:r>
          </w:p>
        </w:tc>
        <w:tc>
          <w:tcPr>
            <w:tcW w:w="2126" w:type="dxa"/>
          </w:tcPr>
          <w:p w:rsidR="00930807" w:rsidRDefault="00930807"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3B3C21">
              <w:rPr>
                <w:rFonts w:ascii="Times New Roman" w:hAnsi="Times New Roman"/>
                <w:sz w:val="28"/>
                <w:szCs w:val="28"/>
              </w:rPr>
              <w:t>чел./</w:t>
            </w:r>
            <w:r w:rsidRPr="0002137F">
              <w:rPr>
                <w:rFonts w:ascii="Times New Roman" w:hAnsi="Times New Roman"/>
                <w:sz w:val="28"/>
                <w:szCs w:val="28"/>
              </w:rPr>
              <w:t>3,2</w:t>
            </w:r>
            <w:r w:rsidRPr="00CB01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3C2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5566CB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6CB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66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B6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щихся, принявших участие в различных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, смотрах, конкурсах,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126" w:type="dxa"/>
          </w:tcPr>
          <w:p w:rsidR="00930807" w:rsidRPr="0066708E" w:rsidRDefault="00930807">
            <w:r w:rsidRPr="0066708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Pr="0066708E">
              <w:rPr>
                <w:rFonts w:ascii="Times New Roman" w:hAnsi="Times New Roman"/>
                <w:sz w:val="28"/>
                <w:szCs w:val="28"/>
              </w:rPr>
              <w:t xml:space="preserve"> чел./ 4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670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70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5566CB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6CB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566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B6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61A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обедителей и призеров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, смотров, конкурсов,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щихся, в том числе:</w:t>
            </w:r>
          </w:p>
        </w:tc>
        <w:tc>
          <w:tcPr>
            <w:tcW w:w="2126" w:type="dxa"/>
          </w:tcPr>
          <w:p w:rsidR="00930807" w:rsidRPr="0066708E" w:rsidRDefault="00930807">
            <w:r w:rsidRPr="0066708E">
              <w:rPr>
                <w:rFonts w:ascii="Times New Roman" w:hAnsi="Times New Roman"/>
                <w:sz w:val="28"/>
                <w:szCs w:val="28"/>
              </w:rPr>
              <w:t>789 чел./ 129,8%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учреждения</w:t>
            </w:r>
          </w:p>
        </w:tc>
        <w:tc>
          <w:tcPr>
            <w:tcW w:w="2126" w:type="dxa"/>
          </w:tcPr>
          <w:p w:rsidR="00930807" w:rsidRPr="0066708E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08E">
              <w:rPr>
                <w:rFonts w:ascii="Times New Roman" w:hAnsi="Times New Roman"/>
                <w:sz w:val="28"/>
                <w:szCs w:val="28"/>
              </w:rPr>
              <w:t>287 чел./ 47,2%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0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924" w:type="dxa"/>
          </w:tcPr>
          <w:p w:rsidR="0093080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муниципального уровня</w:t>
            </w:r>
          </w:p>
        </w:tc>
        <w:tc>
          <w:tcPr>
            <w:tcW w:w="2126" w:type="dxa"/>
          </w:tcPr>
          <w:p w:rsidR="00930807" w:rsidRPr="0066708E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08E">
              <w:rPr>
                <w:rFonts w:ascii="Times New Roman" w:hAnsi="Times New Roman"/>
                <w:sz w:val="28"/>
                <w:szCs w:val="28"/>
              </w:rPr>
              <w:t>366 чел./ 60,2%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055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924" w:type="dxa"/>
          </w:tcPr>
          <w:p w:rsidR="00930807" w:rsidRPr="004C61A7" w:rsidRDefault="00930807" w:rsidP="00B6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егионального уровня</w:t>
            </w:r>
          </w:p>
        </w:tc>
        <w:tc>
          <w:tcPr>
            <w:tcW w:w="2126" w:type="dxa"/>
          </w:tcPr>
          <w:p w:rsidR="00930807" w:rsidRPr="0066708E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08E">
              <w:rPr>
                <w:rFonts w:ascii="Times New Roman" w:hAnsi="Times New Roman"/>
                <w:sz w:val="28"/>
                <w:szCs w:val="28"/>
              </w:rPr>
              <w:t>160 чел./26,3%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1.17.4</w:t>
            </w:r>
          </w:p>
        </w:tc>
        <w:tc>
          <w:tcPr>
            <w:tcW w:w="6924" w:type="dxa"/>
          </w:tcPr>
          <w:p w:rsidR="00930807" w:rsidRPr="004C61A7" w:rsidRDefault="00930807" w:rsidP="00B6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едерального уровня</w:t>
            </w:r>
          </w:p>
        </w:tc>
        <w:tc>
          <w:tcPr>
            <w:tcW w:w="2126" w:type="dxa"/>
          </w:tcPr>
          <w:p w:rsidR="00930807" w:rsidRPr="0066708E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08E">
              <w:rPr>
                <w:rFonts w:ascii="Times New Roman" w:hAnsi="Times New Roman"/>
                <w:sz w:val="28"/>
                <w:szCs w:val="28"/>
              </w:rPr>
              <w:t>4 чел./0,7%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2F8">
              <w:rPr>
                <w:rFonts w:ascii="Times New Roman" w:hAnsi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участников)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>, проведенных образовательной организацией, в том числе:</w:t>
            </w:r>
          </w:p>
        </w:tc>
        <w:tc>
          <w:tcPr>
            <w:tcW w:w="2126" w:type="dxa"/>
          </w:tcPr>
          <w:p w:rsidR="00930807" w:rsidRPr="0066708E" w:rsidRDefault="00930807">
            <w:r w:rsidRPr="0066708E">
              <w:rPr>
                <w:rFonts w:ascii="Times New Roman" w:hAnsi="Times New Roman"/>
                <w:sz w:val="28"/>
                <w:szCs w:val="28"/>
              </w:rPr>
              <w:t>62  (2 578чел.)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уровне учреждения</w:t>
            </w:r>
          </w:p>
        </w:tc>
        <w:tc>
          <w:tcPr>
            <w:tcW w:w="2126" w:type="dxa"/>
          </w:tcPr>
          <w:p w:rsidR="00930807" w:rsidRPr="0066708E" w:rsidRDefault="00930807">
            <w:pPr>
              <w:rPr>
                <w:rFonts w:ascii="Times New Roman" w:hAnsi="Times New Roman"/>
                <w:sz w:val="28"/>
                <w:szCs w:val="28"/>
              </w:rPr>
            </w:pPr>
            <w:r w:rsidRPr="0066708E">
              <w:rPr>
                <w:rFonts w:ascii="Times New Roman" w:hAnsi="Times New Roman"/>
                <w:sz w:val="28"/>
                <w:szCs w:val="28"/>
              </w:rPr>
              <w:t>18 (578 чел.)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>а муниципальном уровне</w:t>
            </w:r>
          </w:p>
        </w:tc>
        <w:tc>
          <w:tcPr>
            <w:tcW w:w="2126" w:type="dxa"/>
          </w:tcPr>
          <w:p w:rsidR="00930807" w:rsidRPr="0066708E" w:rsidRDefault="00930807">
            <w:r w:rsidRPr="0066708E">
              <w:rPr>
                <w:rFonts w:ascii="Times New Roman" w:hAnsi="Times New Roman"/>
                <w:sz w:val="28"/>
                <w:szCs w:val="28"/>
              </w:rPr>
              <w:t>23 (1 239 чел.)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>а региональном уровне</w:t>
            </w:r>
          </w:p>
        </w:tc>
        <w:tc>
          <w:tcPr>
            <w:tcW w:w="2126" w:type="dxa"/>
          </w:tcPr>
          <w:p w:rsidR="00930807" w:rsidRPr="0066708E" w:rsidRDefault="00930807">
            <w:r w:rsidRPr="0066708E">
              <w:rPr>
                <w:rFonts w:ascii="Times New Roman" w:hAnsi="Times New Roman"/>
                <w:sz w:val="28"/>
                <w:szCs w:val="28"/>
              </w:rPr>
              <w:t>21 (1 094 чел.)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1.18.3</w:t>
            </w:r>
          </w:p>
        </w:tc>
        <w:tc>
          <w:tcPr>
            <w:tcW w:w="6924" w:type="dxa"/>
          </w:tcPr>
          <w:p w:rsidR="00930807" w:rsidRPr="00F902F8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F902F8">
              <w:rPr>
                <w:rFonts w:ascii="Times New Roman" w:hAnsi="Times New Roman"/>
                <w:sz w:val="28"/>
                <w:szCs w:val="28"/>
              </w:rPr>
              <w:t>а межрегиональном уровне</w:t>
            </w:r>
          </w:p>
        </w:tc>
        <w:tc>
          <w:tcPr>
            <w:tcW w:w="2126" w:type="dxa"/>
          </w:tcPr>
          <w:p w:rsidR="00930807" w:rsidRPr="0066708E" w:rsidRDefault="00930807">
            <w:r w:rsidRPr="0066708E">
              <w:rPr>
                <w:rFonts w:ascii="Times New Roman" w:hAnsi="Times New Roman"/>
                <w:sz w:val="28"/>
                <w:szCs w:val="28"/>
              </w:rPr>
              <w:t xml:space="preserve">0  (0 чел.) 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./4,16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87,5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4,16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4,16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ысшая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20,8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ервая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/>
                <w:sz w:val="28"/>
                <w:szCs w:val="28"/>
              </w:rPr>
              <w:t>/16,7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1.25.</w:t>
            </w:r>
          </w:p>
        </w:tc>
        <w:tc>
          <w:tcPr>
            <w:tcW w:w="6924" w:type="dxa"/>
          </w:tcPr>
          <w:p w:rsidR="0093080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присвоен</w:t>
            </w:r>
            <w:r>
              <w:rPr>
                <w:rFonts w:ascii="Times New Roman" w:hAnsi="Times New Roman"/>
                <w:sz w:val="28"/>
                <w:szCs w:val="28"/>
              </w:rPr>
              <w:t>о звание «Отличник физической культуры и спорта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общей численности педагогических работников</w:t>
            </w:r>
          </w:p>
        </w:tc>
        <w:tc>
          <w:tcPr>
            <w:tcW w:w="2126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составляет: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человек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о 5 лет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16,7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1.26.2.</w:t>
            </w:r>
          </w:p>
        </w:tc>
        <w:tc>
          <w:tcPr>
            <w:tcW w:w="6924" w:type="dxa"/>
          </w:tcPr>
          <w:p w:rsidR="0093080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2126" w:type="dxa"/>
          </w:tcPr>
          <w:p w:rsidR="00930807" w:rsidRPr="004C61A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20,8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1.26.3.</w:t>
            </w:r>
          </w:p>
        </w:tc>
        <w:tc>
          <w:tcPr>
            <w:tcW w:w="6924" w:type="dxa"/>
          </w:tcPr>
          <w:p w:rsidR="0093080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  <w:tc>
          <w:tcPr>
            <w:tcW w:w="2126" w:type="dxa"/>
          </w:tcPr>
          <w:p w:rsidR="00930807" w:rsidRPr="004C61A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25,0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выше 30 лет</w:t>
            </w:r>
          </w:p>
        </w:tc>
        <w:tc>
          <w:tcPr>
            <w:tcW w:w="2126" w:type="dxa"/>
          </w:tcPr>
          <w:p w:rsidR="00930807" w:rsidRPr="004C61A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</w:tcPr>
          <w:p w:rsidR="00930807" w:rsidRPr="004C61A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работников в возрасте от 55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930807" w:rsidRPr="004C61A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1A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lastRenderedPageBreak/>
              <w:t>профилю педагогической деятельности или иной осуществляемой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образовательной организации,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</w:tcPr>
          <w:p w:rsidR="00930807" w:rsidRPr="004C61A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29,2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1.30.</w:t>
            </w:r>
          </w:p>
        </w:tc>
        <w:tc>
          <w:tcPr>
            <w:tcW w:w="6924" w:type="dxa"/>
          </w:tcPr>
          <w:p w:rsidR="00930807" w:rsidRPr="00C16873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873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</w:t>
            </w:r>
            <w:r w:rsidRPr="00C16873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2126" w:type="dxa"/>
          </w:tcPr>
          <w:p w:rsidR="00930807" w:rsidRDefault="00930807" w:rsidP="0023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чел./8%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1A7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07" w:rsidRPr="004C61A7" w:rsidTr="004C61A7">
        <w:tc>
          <w:tcPr>
            <w:tcW w:w="1157" w:type="dxa"/>
          </w:tcPr>
          <w:p w:rsidR="00930807" w:rsidRPr="00637EAF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EA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24" w:type="dxa"/>
          </w:tcPr>
          <w:p w:rsidR="00930807" w:rsidRPr="00C16873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873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07" w:rsidRPr="004C61A7" w:rsidTr="004C61A7">
        <w:tc>
          <w:tcPr>
            <w:tcW w:w="1157" w:type="dxa"/>
          </w:tcPr>
          <w:p w:rsidR="00930807" w:rsidRPr="00637EAF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924" w:type="dxa"/>
          </w:tcPr>
          <w:p w:rsidR="00930807" w:rsidRPr="00C16873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Спортивных залов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07" w:rsidRPr="004C61A7" w:rsidTr="004C61A7">
        <w:tc>
          <w:tcPr>
            <w:tcW w:w="1157" w:type="dxa"/>
          </w:tcPr>
          <w:p w:rsidR="00930807" w:rsidRPr="00637EAF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930807" w:rsidRPr="009E158F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8F">
              <w:rPr>
                <w:rFonts w:ascii="Times New Roman" w:hAnsi="Times New Roman"/>
                <w:sz w:val="28"/>
                <w:szCs w:val="28"/>
              </w:rPr>
              <w:t>- 34,9х17,42;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930807" w:rsidRPr="009E158F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8F">
              <w:rPr>
                <w:rFonts w:ascii="Times New Roman" w:hAnsi="Times New Roman"/>
                <w:sz w:val="28"/>
                <w:szCs w:val="28"/>
              </w:rPr>
              <w:t>- 20,8х8,29; 17,93х11,85; 8,52х5,33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ед.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6924" w:type="dxa"/>
          </w:tcPr>
          <w:p w:rsidR="0093080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Тренажерных</w:t>
            </w:r>
            <w:r w:rsidRPr="00637EAF">
              <w:rPr>
                <w:rFonts w:ascii="Times New Roman" w:hAnsi="Times New Roman"/>
                <w:sz w:val="28"/>
                <w:szCs w:val="28"/>
              </w:rPr>
              <w:t xml:space="preserve"> залов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ед.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6924" w:type="dxa"/>
          </w:tcPr>
          <w:p w:rsidR="00930807" w:rsidRPr="00637EAF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Учебных классов, в том числе: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930807" w:rsidRPr="00C16873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C16873">
              <w:rPr>
                <w:rFonts w:ascii="Times New Roman" w:hAnsi="Times New Roman"/>
                <w:sz w:val="28"/>
                <w:szCs w:val="28"/>
              </w:rPr>
              <w:t xml:space="preserve">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930807" w:rsidRPr="00C16873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C16873">
              <w:rPr>
                <w:rFonts w:ascii="Times New Roman" w:hAnsi="Times New Roman"/>
                <w:sz w:val="28"/>
                <w:szCs w:val="28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930807" w:rsidRPr="00C16873" w:rsidRDefault="00930807" w:rsidP="00997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C16873">
              <w:rPr>
                <w:rFonts w:ascii="Times New Roman" w:hAnsi="Times New Roman"/>
                <w:sz w:val="28"/>
                <w:szCs w:val="28"/>
              </w:rPr>
              <w:t xml:space="preserve"> контролируемой распечаткой бумажных материалов</w:t>
            </w:r>
          </w:p>
        </w:tc>
        <w:tc>
          <w:tcPr>
            <w:tcW w:w="2126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924" w:type="dxa"/>
          </w:tcPr>
          <w:p w:rsidR="0093080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спортивных площадок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924" w:type="dxa"/>
          </w:tcPr>
          <w:p w:rsidR="00930807" w:rsidRPr="004C61A7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A7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щегося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152">
              <w:rPr>
                <w:rFonts w:ascii="Times New Roman" w:hAnsi="Times New Roman"/>
                <w:sz w:val="28"/>
                <w:szCs w:val="28"/>
              </w:rPr>
              <w:t>2,26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C61A7">
              <w:rPr>
                <w:rFonts w:ascii="Times New Roman" w:hAnsi="Times New Roman"/>
                <w:sz w:val="28"/>
                <w:szCs w:val="28"/>
              </w:rPr>
              <w:t>кв.м.</w:t>
            </w:r>
            <w:r>
              <w:rPr>
                <w:rFonts w:ascii="Times New Roman" w:hAnsi="Times New Roman"/>
                <w:sz w:val="28"/>
                <w:szCs w:val="28"/>
              </w:rPr>
              <w:t>/чел.</w:t>
            </w:r>
          </w:p>
        </w:tc>
      </w:tr>
      <w:tr w:rsidR="00930807" w:rsidRPr="004C61A7" w:rsidTr="004C61A7">
        <w:tc>
          <w:tcPr>
            <w:tcW w:w="1157" w:type="dxa"/>
          </w:tcPr>
          <w:p w:rsidR="0093080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924" w:type="dxa"/>
          </w:tcPr>
          <w:p w:rsidR="00930807" w:rsidRPr="00C16873" w:rsidRDefault="00930807" w:rsidP="004C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873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930807" w:rsidRPr="004C61A7" w:rsidRDefault="00930807" w:rsidP="004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30807" w:rsidRDefault="00930807" w:rsidP="00F808A9"/>
    <w:sectPr w:rsidR="00930807" w:rsidSect="00FE08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MTkj4U/6UQWa5dYW5V+4Dgcu+NM=" w:salt="Z1l01NJZdArsObXhMjtqw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B3C"/>
    <w:rsid w:val="0002137F"/>
    <w:rsid w:val="000275C5"/>
    <w:rsid w:val="000546D6"/>
    <w:rsid w:val="00055D7B"/>
    <w:rsid w:val="000740EC"/>
    <w:rsid w:val="00074C71"/>
    <w:rsid w:val="00085A98"/>
    <w:rsid w:val="000867C0"/>
    <w:rsid w:val="000D5AA1"/>
    <w:rsid w:val="00142CEE"/>
    <w:rsid w:val="00185B32"/>
    <w:rsid w:val="001C0477"/>
    <w:rsid w:val="001C0B7C"/>
    <w:rsid w:val="002305E1"/>
    <w:rsid w:val="003234C8"/>
    <w:rsid w:val="0034011E"/>
    <w:rsid w:val="00341B0D"/>
    <w:rsid w:val="00385954"/>
    <w:rsid w:val="003B3C21"/>
    <w:rsid w:val="003E1870"/>
    <w:rsid w:val="00437497"/>
    <w:rsid w:val="004B0613"/>
    <w:rsid w:val="004B1AF6"/>
    <w:rsid w:val="004C61A7"/>
    <w:rsid w:val="004E0B6C"/>
    <w:rsid w:val="004E5C22"/>
    <w:rsid w:val="00506A1B"/>
    <w:rsid w:val="00514F93"/>
    <w:rsid w:val="005566CB"/>
    <w:rsid w:val="0056753C"/>
    <w:rsid w:val="00580FEF"/>
    <w:rsid w:val="00602A4D"/>
    <w:rsid w:val="006074DC"/>
    <w:rsid w:val="006221A8"/>
    <w:rsid w:val="006235EC"/>
    <w:rsid w:val="00637EAF"/>
    <w:rsid w:val="006400DF"/>
    <w:rsid w:val="006436B6"/>
    <w:rsid w:val="0066708E"/>
    <w:rsid w:val="00692899"/>
    <w:rsid w:val="006A637E"/>
    <w:rsid w:val="006C6012"/>
    <w:rsid w:val="006C6607"/>
    <w:rsid w:val="00710046"/>
    <w:rsid w:val="007765B2"/>
    <w:rsid w:val="0078334B"/>
    <w:rsid w:val="00792223"/>
    <w:rsid w:val="007B4198"/>
    <w:rsid w:val="007C1DA6"/>
    <w:rsid w:val="007E00B0"/>
    <w:rsid w:val="007E0D8E"/>
    <w:rsid w:val="007E0DFD"/>
    <w:rsid w:val="00870501"/>
    <w:rsid w:val="0088506C"/>
    <w:rsid w:val="008C5B3C"/>
    <w:rsid w:val="00930807"/>
    <w:rsid w:val="00997088"/>
    <w:rsid w:val="00997FE9"/>
    <w:rsid w:val="009B306B"/>
    <w:rsid w:val="009C3CD6"/>
    <w:rsid w:val="009E158F"/>
    <w:rsid w:val="009F68D1"/>
    <w:rsid w:val="00A1213C"/>
    <w:rsid w:val="00A41431"/>
    <w:rsid w:val="00AA48C8"/>
    <w:rsid w:val="00AB4F11"/>
    <w:rsid w:val="00AB5AAA"/>
    <w:rsid w:val="00B2773F"/>
    <w:rsid w:val="00B60798"/>
    <w:rsid w:val="00B64252"/>
    <w:rsid w:val="00B8504F"/>
    <w:rsid w:val="00B90BD9"/>
    <w:rsid w:val="00B923E2"/>
    <w:rsid w:val="00BE46D4"/>
    <w:rsid w:val="00C16873"/>
    <w:rsid w:val="00C37A84"/>
    <w:rsid w:val="00C631E8"/>
    <w:rsid w:val="00C77498"/>
    <w:rsid w:val="00C8525E"/>
    <w:rsid w:val="00CA5152"/>
    <w:rsid w:val="00CB01C5"/>
    <w:rsid w:val="00CB5208"/>
    <w:rsid w:val="00CE4FBB"/>
    <w:rsid w:val="00D13FC9"/>
    <w:rsid w:val="00DA625B"/>
    <w:rsid w:val="00DA7DDD"/>
    <w:rsid w:val="00E05E8F"/>
    <w:rsid w:val="00E315B4"/>
    <w:rsid w:val="00E33590"/>
    <w:rsid w:val="00E55A62"/>
    <w:rsid w:val="00E8669B"/>
    <w:rsid w:val="00ED365F"/>
    <w:rsid w:val="00F0644B"/>
    <w:rsid w:val="00F20BE4"/>
    <w:rsid w:val="00F808A9"/>
    <w:rsid w:val="00F902F8"/>
    <w:rsid w:val="00F91F4F"/>
    <w:rsid w:val="00FE0843"/>
    <w:rsid w:val="00FE08EC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1034</Words>
  <Characters>5900</Characters>
  <Application>Microsoft Office Word</Application>
  <DocSecurity>8</DocSecurity>
  <Lines>49</Lines>
  <Paragraphs>13</Paragraphs>
  <ScaleCrop>false</ScaleCrop>
  <Company>школа№8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Кирилл</cp:lastModifiedBy>
  <cp:revision>30</cp:revision>
  <cp:lastPrinted>2015-09-07T09:19:00Z</cp:lastPrinted>
  <dcterms:created xsi:type="dcterms:W3CDTF">2015-08-25T05:41:00Z</dcterms:created>
  <dcterms:modified xsi:type="dcterms:W3CDTF">2017-09-17T09:03:00Z</dcterms:modified>
</cp:coreProperties>
</file>